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23BB" w:rsidRPr="00BD2C69" w:rsidRDefault="005823BB" w:rsidP="005823BB">
      <w:pPr>
        <w:rPr>
          <w:rFonts w:ascii="仿宋" w:eastAsia="仿宋" w:hAnsi="仿宋"/>
          <w:b/>
          <w:bCs/>
          <w:sz w:val="28"/>
          <w:szCs w:val="28"/>
        </w:rPr>
      </w:pPr>
      <w:bookmarkStart w:id="0" w:name="_GoBack"/>
      <w:bookmarkEnd w:id="0"/>
      <w:r w:rsidRPr="00BD2C69">
        <w:rPr>
          <w:rFonts w:ascii="仿宋" w:eastAsia="仿宋" w:hAnsi="仿宋" w:hint="eastAsia"/>
          <w:b/>
          <w:bCs/>
          <w:sz w:val="28"/>
          <w:szCs w:val="28"/>
        </w:rPr>
        <w:t>附件3：</w:t>
      </w:r>
    </w:p>
    <w:p w:rsidR="005823BB" w:rsidRPr="00BD2C69" w:rsidRDefault="005823BB" w:rsidP="00BD2C69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44"/>
        </w:rPr>
      </w:pPr>
      <w:r w:rsidRPr="00BD2C69">
        <w:rPr>
          <w:rFonts w:ascii="仿宋" w:eastAsia="仿宋" w:hAnsi="仿宋" w:hint="eastAsia"/>
          <w:b/>
          <w:bCs/>
          <w:sz w:val="44"/>
        </w:rPr>
        <w:t>投标承诺书</w:t>
      </w:r>
    </w:p>
    <w:p w:rsidR="005823BB" w:rsidRPr="00BD2C69" w:rsidRDefault="005823BB" w:rsidP="005823BB">
      <w:pPr>
        <w:pStyle w:val="ac"/>
        <w:widowControl/>
        <w:ind w:right="-91"/>
        <w:rPr>
          <w:rFonts w:hAnsiTheme="minorEastAsia"/>
          <w:szCs w:val="28"/>
          <w:u w:val="single"/>
        </w:rPr>
      </w:pPr>
    </w:p>
    <w:p w:rsidR="005823BB" w:rsidRPr="00505DFA" w:rsidRDefault="005823BB" w:rsidP="00BD2C69">
      <w:pPr>
        <w:pStyle w:val="ac"/>
        <w:widowControl/>
        <w:ind w:right="-91" w:firstLineChars="175" w:firstLine="420"/>
        <w:rPr>
          <w:rFonts w:hAnsiTheme="minorEastAsia"/>
          <w:sz w:val="24"/>
          <w:szCs w:val="28"/>
          <w:u w:val="single"/>
        </w:rPr>
      </w:pPr>
      <w:r w:rsidRPr="00505DFA">
        <w:rPr>
          <w:rFonts w:hAnsiTheme="minorEastAsia" w:hint="eastAsia"/>
          <w:sz w:val="24"/>
          <w:szCs w:val="28"/>
          <w:u w:val="single"/>
        </w:rPr>
        <w:t>珠海大横琴城市新中心发展有限公司</w:t>
      </w:r>
      <w:r w:rsidR="00505DFA" w:rsidRPr="00505DFA">
        <w:rPr>
          <w:rFonts w:hAnsiTheme="minorEastAsia" w:hint="eastAsia"/>
          <w:sz w:val="24"/>
          <w:szCs w:val="28"/>
          <w:u w:val="single"/>
        </w:rPr>
        <w:t>、中建科技有限公司</w:t>
      </w:r>
      <w:r w:rsidRPr="00505DFA">
        <w:rPr>
          <w:rFonts w:hAnsiTheme="minorEastAsia" w:hint="eastAsia"/>
          <w:sz w:val="24"/>
          <w:szCs w:val="28"/>
          <w:u w:val="single"/>
        </w:rPr>
        <w:t>：</w:t>
      </w:r>
    </w:p>
    <w:p w:rsidR="005823BB" w:rsidRPr="00505DFA" w:rsidRDefault="005823BB" w:rsidP="00BD2C69">
      <w:pPr>
        <w:pStyle w:val="ac"/>
        <w:widowControl/>
        <w:adjustRightInd w:val="0"/>
        <w:ind w:right="-91" w:firstLineChars="175" w:firstLine="420"/>
        <w:rPr>
          <w:rFonts w:hAnsiTheme="minorEastAsia"/>
          <w:sz w:val="24"/>
          <w:szCs w:val="28"/>
        </w:rPr>
      </w:pPr>
      <w:r w:rsidRPr="00505DFA">
        <w:rPr>
          <w:rFonts w:hAnsiTheme="minorEastAsia" w:hint="eastAsia"/>
          <w:sz w:val="24"/>
          <w:szCs w:val="28"/>
        </w:rPr>
        <w:t>本投标人自愿参加</w:t>
      </w:r>
      <w:r w:rsidR="00BD2C69" w:rsidRPr="00505DFA">
        <w:rPr>
          <w:rFonts w:hAnsiTheme="minorEastAsia" w:hint="eastAsia"/>
          <w:sz w:val="24"/>
          <w:szCs w:val="28"/>
          <w:u w:val="single"/>
        </w:rPr>
        <w:t>城市新中心保障房工程(一期)电梯</w:t>
      </w:r>
      <w:r w:rsidR="002E4AB4">
        <w:rPr>
          <w:rFonts w:hAnsiTheme="minorEastAsia" w:hint="eastAsia"/>
          <w:sz w:val="24"/>
          <w:szCs w:val="28"/>
          <w:u w:val="single"/>
        </w:rPr>
        <w:t>设备</w:t>
      </w:r>
      <w:r w:rsidR="0002149C">
        <w:rPr>
          <w:rFonts w:hAnsiTheme="minorEastAsia" w:hint="eastAsia"/>
          <w:sz w:val="24"/>
          <w:szCs w:val="28"/>
          <w:u w:val="single"/>
        </w:rPr>
        <w:t>（</w:t>
      </w:r>
      <w:r w:rsidR="002E4AB4">
        <w:rPr>
          <w:rFonts w:hAnsiTheme="minorEastAsia" w:hint="eastAsia"/>
          <w:sz w:val="24"/>
          <w:szCs w:val="28"/>
          <w:u w:val="single"/>
        </w:rPr>
        <w:t>第三</w:t>
      </w:r>
      <w:r w:rsidR="0002149C">
        <w:rPr>
          <w:rFonts w:hAnsiTheme="minorEastAsia" w:hint="eastAsia"/>
          <w:sz w:val="24"/>
          <w:szCs w:val="28"/>
          <w:u w:val="single"/>
        </w:rPr>
        <w:t>次）</w:t>
      </w:r>
      <w:r w:rsidRPr="00505DFA">
        <w:rPr>
          <w:rFonts w:hAnsiTheme="minorEastAsia" w:hint="eastAsia"/>
          <w:sz w:val="24"/>
          <w:szCs w:val="28"/>
        </w:rPr>
        <w:t>（项目名称）投标，现就有关事项向招标人郑重承诺如下：</w:t>
      </w:r>
    </w:p>
    <w:p w:rsidR="005823BB" w:rsidRPr="00505DFA" w:rsidRDefault="005823BB" w:rsidP="005823BB">
      <w:pPr>
        <w:widowControl/>
        <w:adjustRightInd w:val="0"/>
        <w:spacing w:line="360" w:lineRule="auto"/>
        <w:ind w:leftChars="192" w:left="763" w:right="-89" w:hangingChars="150" w:hanging="360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1、遵守中华人民共和国、广东省、珠海市有关招标投标的法律法规规定，自觉维护市场秩序。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="403" w:right="-89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2、接受投标邀请及合同约定的全部内容。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Chars="192" w:left="883" w:right="-89" w:hangingChars="200" w:hanging="480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3、保证所提供资料内容无任何虚假。若查出有虚假，同意作无效投标处理；</w:t>
      </w:r>
    </w:p>
    <w:p w:rsidR="005823BB" w:rsidRPr="00505DFA" w:rsidRDefault="005823BB" w:rsidP="005823BB">
      <w:pPr>
        <w:widowControl/>
        <w:adjustRightInd w:val="0"/>
        <w:spacing w:line="360" w:lineRule="auto"/>
        <w:ind w:leftChars="363" w:left="882" w:right="-89" w:hangingChars="50" w:hanging="120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若中标之后查出有虚假，同意废除中标资格。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="403" w:right="-89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4、保证不存在低于成本的恶意报价行为。</w:t>
      </w:r>
    </w:p>
    <w:p w:rsidR="005823BB" w:rsidRPr="00505DFA" w:rsidRDefault="005823BB" w:rsidP="005823BB">
      <w:pPr>
        <w:widowControl/>
        <w:adjustRightInd w:val="0"/>
        <w:spacing w:line="360" w:lineRule="auto"/>
        <w:ind w:right="-89" w:firstLineChars="177" w:firstLine="425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5、保证按合同约定完成合同范围内的全部内容。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="403" w:right="-89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6、保证中标之后按合同约定内容密切配合建设单位开展工作。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Chars="192" w:left="763" w:right="-89" w:hangingChars="150" w:hanging="360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7、保证按合同约定的原则处理服务费调整事宜，不发生签署合同之后恶意提高费用的行为。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="403" w:right="-89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8、保证一旦中标，接受招标人相关管理及考评。</w:t>
      </w:r>
    </w:p>
    <w:p w:rsidR="005823BB" w:rsidRDefault="005823BB" w:rsidP="005823B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宋体"/>
          <w:kern w:val="0"/>
          <w:sz w:val="24"/>
          <w:szCs w:val="28"/>
        </w:rPr>
      </w:pPr>
    </w:p>
    <w:p w:rsidR="00505DFA" w:rsidRDefault="00505DFA" w:rsidP="005823B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宋体"/>
          <w:kern w:val="0"/>
          <w:sz w:val="24"/>
          <w:szCs w:val="28"/>
        </w:rPr>
      </w:pPr>
    </w:p>
    <w:p w:rsidR="00505DFA" w:rsidRPr="00505DFA" w:rsidRDefault="00505DFA" w:rsidP="005823B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宋体"/>
          <w:kern w:val="0"/>
          <w:sz w:val="24"/>
          <w:szCs w:val="28"/>
        </w:rPr>
      </w:pPr>
    </w:p>
    <w:p w:rsidR="00400C99" w:rsidRPr="00505DFA" w:rsidRDefault="005823BB" w:rsidP="00BD2C69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仿宋_GB2312" w:eastAsia="仿宋_GB2312" w:hAnsiTheme="minorEastAsia" w:cs="宋体"/>
          <w:kern w:val="0"/>
          <w:sz w:val="24"/>
          <w:szCs w:val="28"/>
        </w:rPr>
      </w:pPr>
      <w:r w:rsidRPr="00505DFA">
        <w:rPr>
          <w:rFonts w:ascii="仿宋_GB2312" w:eastAsia="仿宋_GB2312" w:hAnsiTheme="minorEastAsia" w:cs="宋体" w:hint="eastAsia"/>
          <w:kern w:val="0"/>
          <w:sz w:val="24"/>
          <w:szCs w:val="28"/>
        </w:rPr>
        <w:t>投标人（法人公章）：</w:t>
      </w:r>
    </w:p>
    <w:p w:rsidR="00BD2C69" w:rsidRPr="00505DFA" w:rsidRDefault="005823BB" w:rsidP="00BD2C69">
      <w:pPr>
        <w:pStyle w:val="aa"/>
        <w:spacing w:line="360" w:lineRule="auto"/>
        <w:ind w:firstLineChars="850" w:firstLine="2040"/>
        <w:rPr>
          <w:rFonts w:ascii="仿宋_GB2312" w:eastAsia="仿宋_GB2312" w:hAnsiTheme="minorEastAsia" w:cs="宋体"/>
          <w:kern w:val="0"/>
          <w:sz w:val="24"/>
          <w:szCs w:val="28"/>
        </w:rPr>
      </w:pPr>
      <w:r w:rsidRPr="00505DFA">
        <w:rPr>
          <w:rFonts w:ascii="仿宋_GB2312" w:eastAsia="仿宋_GB2312" w:hAnsiTheme="minorEastAsia" w:cs="宋体" w:hint="eastAsia"/>
          <w:kern w:val="0"/>
          <w:sz w:val="24"/>
          <w:szCs w:val="28"/>
        </w:rPr>
        <w:t>法定代表人或被授权委托人（签名或签章）：</w:t>
      </w:r>
    </w:p>
    <w:p w:rsidR="005823BB" w:rsidRPr="00505DFA" w:rsidRDefault="005823BB" w:rsidP="00BD2C69">
      <w:pPr>
        <w:pStyle w:val="aa"/>
        <w:spacing w:line="360" w:lineRule="auto"/>
        <w:ind w:firstLineChars="2050" w:firstLine="4920"/>
        <w:rPr>
          <w:rFonts w:ascii="仿宋_GB2312" w:eastAsia="仿宋_GB2312" w:hAnsiTheme="minorEastAsia" w:cs="宋体"/>
          <w:kern w:val="0"/>
          <w:sz w:val="24"/>
          <w:szCs w:val="28"/>
        </w:rPr>
      </w:pPr>
      <w:r w:rsidRPr="00505DFA">
        <w:rPr>
          <w:rFonts w:ascii="仿宋_GB2312" w:eastAsia="仿宋_GB2312" w:hAnsiTheme="minorEastAsia" w:cs="宋体" w:hint="eastAsia"/>
          <w:kern w:val="0"/>
          <w:sz w:val="24"/>
          <w:szCs w:val="28"/>
        </w:rPr>
        <w:t>年   月    日</w:t>
      </w:r>
    </w:p>
    <w:sectPr w:rsidR="005823BB" w:rsidRPr="00505DFA" w:rsidSect="00492C76">
      <w:footerReference w:type="default" r:id="rId7"/>
      <w:pgSz w:w="11907" w:h="16840"/>
      <w:pgMar w:top="1191" w:right="1701" w:bottom="11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B2" w:rsidRDefault="00904FB2">
      <w:r>
        <w:separator/>
      </w:r>
    </w:p>
  </w:endnote>
  <w:endnote w:type="continuationSeparator" w:id="0">
    <w:p w:rsidR="00904FB2" w:rsidRDefault="0090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6" w:rsidRDefault="004C189D">
    <w:pPr>
      <w:pStyle w:val="a9"/>
      <w:jc w:val="center"/>
    </w:pPr>
    <w:r>
      <w:rPr>
        <w:rFonts w:hint="eastAsia"/>
        <w:kern w:val="0"/>
        <w:szCs w:val="21"/>
      </w:rPr>
      <w:t>第</w:t>
    </w:r>
    <w:r w:rsidR="001021B3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021B3">
      <w:rPr>
        <w:kern w:val="0"/>
        <w:szCs w:val="21"/>
      </w:rPr>
      <w:fldChar w:fldCharType="separate"/>
    </w:r>
    <w:r w:rsidR="001E3A13">
      <w:rPr>
        <w:noProof/>
        <w:kern w:val="0"/>
        <w:szCs w:val="21"/>
      </w:rPr>
      <w:t>1</w:t>
    </w:r>
    <w:r w:rsidR="001021B3">
      <w:rPr>
        <w:kern w:val="0"/>
        <w:szCs w:val="21"/>
      </w:rPr>
      <w:fldChar w:fldCharType="end"/>
    </w:r>
    <w:proofErr w:type="gramStart"/>
    <w:r>
      <w:rPr>
        <w:rFonts w:hint="eastAsia"/>
        <w:kern w:val="0"/>
        <w:szCs w:val="21"/>
      </w:rPr>
      <w:t>页共</w:t>
    </w:r>
    <w:proofErr w:type="gramEnd"/>
    <w:r w:rsidR="001021B3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1021B3">
      <w:rPr>
        <w:kern w:val="0"/>
        <w:szCs w:val="21"/>
      </w:rPr>
      <w:fldChar w:fldCharType="separate"/>
    </w:r>
    <w:r w:rsidR="001E3A13">
      <w:rPr>
        <w:noProof/>
        <w:kern w:val="0"/>
        <w:szCs w:val="21"/>
      </w:rPr>
      <w:t>1</w:t>
    </w:r>
    <w:r w:rsidR="001021B3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B2" w:rsidRDefault="00904FB2">
      <w:r>
        <w:separator/>
      </w:r>
    </w:p>
  </w:footnote>
  <w:footnote w:type="continuationSeparator" w:id="0">
    <w:p w:rsidR="00904FB2" w:rsidRDefault="0090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F2BE4"/>
    <w:multiLevelType w:val="hybridMultilevel"/>
    <w:tmpl w:val="BE7E8482"/>
    <w:lvl w:ilvl="0" w:tplc="30C8E0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8105CC9"/>
    <w:multiLevelType w:val="hybridMultilevel"/>
    <w:tmpl w:val="12B4092C"/>
    <w:lvl w:ilvl="0" w:tplc="342278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2B4291"/>
    <w:multiLevelType w:val="multilevel"/>
    <w:tmpl w:val="11985E90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400" w:hanging="2520"/>
      </w:pPr>
      <w:rPr>
        <w:rFonts w:hint="default"/>
      </w:rPr>
    </w:lvl>
  </w:abstractNum>
  <w:abstractNum w:abstractNumId="3">
    <w:nsid w:val="292D6A11"/>
    <w:multiLevelType w:val="hybridMultilevel"/>
    <w:tmpl w:val="C99034FE"/>
    <w:lvl w:ilvl="0" w:tplc="C2722A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3513A0"/>
    <w:multiLevelType w:val="hybridMultilevel"/>
    <w:tmpl w:val="3084B20C"/>
    <w:lvl w:ilvl="0" w:tplc="4942FA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F67DB7"/>
    <w:multiLevelType w:val="hybridMultilevel"/>
    <w:tmpl w:val="4C2CC84A"/>
    <w:lvl w:ilvl="0" w:tplc="CC9E753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6F271B"/>
    <w:multiLevelType w:val="multilevel"/>
    <w:tmpl w:val="4B6F271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仿宋" w:eastAsia="仿宋" w:hAnsi="仿宋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581A3596"/>
    <w:multiLevelType w:val="hybridMultilevel"/>
    <w:tmpl w:val="01905350"/>
    <w:lvl w:ilvl="0" w:tplc="613828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374D1F"/>
    <w:multiLevelType w:val="hybridMultilevel"/>
    <w:tmpl w:val="8C004D92"/>
    <w:lvl w:ilvl="0" w:tplc="FF78339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6D906D8B"/>
    <w:multiLevelType w:val="hybridMultilevel"/>
    <w:tmpl w:val="74382B28"/>
    <w:lvl w:ilvl="0" w:tplc="0DCA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73DAB1C7"/>
    <w:multiLevelType w:val="singleLevel"/>
    <w:tmpl w:val="73DAB1C7"/>
    <w:lvl w:ilvl="0">
      <w:start w:val="1"/>
      <w:numFmt w:val="decimal"/>
      <w:suff w:val="nothing"/>
      <w:lvlText w:val="%1、"/>
      <w:lvlJc w:val="left"/>
    </w:lvl>
  </w:abstractNum>
  <w:abstractNum w:abstractNumId="11">
    <w:nsid w:val="7C801AB3"/>
    <w:multiLevelType w:val="hybridMultilevel"/>
    <w:tmpl w:val="C504E54E"/>
    <w:lvl w:ilvl="0" w:tplc="4A0627B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4A8"/>
    <w:rsid w:val="0000483F"/>
    <w:rsid w:val="00005C05"/>
    <w:rsid w:val="00011D1B"/>
    <w:rsid w:val="0002149C"/>
    <w:rsid w:val="00027E5E"/>
    <w:rsid w:val="00033153"/>
    <w:rsid w:val="00064F55"/>
    <w:rsid w:val="00067295"/>
    <w:rsid w:val="000717A3"/>
    <w:rsid w:val="00094854"/>
    <w:rsid w:val="0009513E"/>
    <w:rsid w:val="000A0248"/>
    <w:rsid w:val="000A2BBF"/>
    <w:rsid w:val="000A40E7"/>
    <w:rsid w:val="000A4786"/>
    <w:rsid w:val="000B3EDB"/>
    <w:rsid w:val="000C25A2"/>
    <w:rsid w:val="000C60AE"/>
    <w:rsid w:val="000C75AC"/>
    <w:rsid w:val="000D6A81"/>
    <w:rsid w:val="000E14B6"/>
    <w:rsid w:val="000F3401"/>
    <w:rsid w:val="001021B3"/>
    <w:rsid w:val="00105598"/>
    <w:rsid w:val="00110778"/>
    <w:rsid w:val="00115951"/>
    <w:rsid w:val="00117215"/>
    <w:rsid w:val="001253A8"/>
    <w:rsid w:val="00130240"/>
    <w:rsid w:val="00133795"/>
    <w:rsid w:val="001343E2"/>
    <w:rsid w:val="001456B7"/>
    <w:rsid w:val="00150901"/>
    <w:rsid w:val="00153C8C"/>
    <w:rsid w:val="00156DB1"/>
    <w:rsid w:val="0016344F"/>
    <w:rsid w:val="00165C8A"/>
    <w:rsid w:val="00167746"/>
    <w:rsid w:val="0017237B"/>
    <w:rsid w:val="00172A27"/>
    <w:rsid w:val="00181E91"/>
    <w:rsid w:val="0018704A"/>
    <w:rsid w:val="00193B6F"/>
    <w:rsid w:val="001944BA"/>
    <w:rsid w:val="001955C5"/>
    <w:rsid w:val="001A0FD1"/>
    <w:rsid w:val="001A1717"/>
    <w:rsid w:val="001A2196"/>
    <w:rsid w:val="001B0217"/>
    <w:rsid w:val="001B04F0"/>
    <w:rsid w:val="001C2831"/>
    <w:rsid w:val="001D0521"/>
    <w:rsid w:val="001D1C4B"/>
    <w:rsid w:val="001D7DDD"/>
    <w:rsid w:val="001E23CC"/>
    <w:rsid w:val="001E2B7B"/>
    <w:rsid w:val="001E3A13"/>
    <w:rsid w:val="001E499A"/>
    <w:rsid w:val="001F2374"/>
    <w:rsid w:val="00212DA8"/>
    <w:rsid w:val="002137EF"/>
    <w:rsid w:val="002157EE"/>
    <w:rsid w:val="00252A2B"/>
    <w:rsid w:val="00263BD2"/>
    <w:rsid w:val="0027149D"/>
    <w:rsid w:val="00280DE0"/>
    <w:rsid w:val="00282BE9"/>
    <w:rsid w:val="00283118"/>
    <w:rsid w:val="00283C02"/>
    <w:rsid w:val="0028450E"/>
    <w:rsid w:val="00284D51"/>
    <w:rsid w:val="00285E43"/>
    <w:rsid w:val="002924CC"/>
    <w:rsid w:val="002935F5"/>
    <w:rsid w:val="0029449A"/>
    <w:rsid w:val="00294B47"/>
    <w:rsid w:val="00295C13"/>
    <w:rsid w:val="002A1DD3"/>
    <w:rsid w:val="002A4915"/>
    <w:rsid w:val="002B6FD7"/>
    <w:rsid w:val="002C0ED6"/>
    <w:rsid w:val="002C4D0E"/>
    <w:rsid w:val="002D5EAA"/>
    <w:rsid w:val="002E4AB4"/>
    <w:rsid w:val="002E563D"/>
    <w:rsid w:val="002F426D"/>
    <w:rsid w:val="002F43CB"/>
    <w:rsid w:val="002F548A"/>
    <w:rsid w:val="0030153E"/>
    <w:rsid w:val="00302EB9"/>
    <w:rsid w:val="0030421E"/>
    <w:rsid w:val="00306C42"/>
    <w:rsid w:val="003155F5"/>
    <w:rsid w:val="00315D50"/>
    <w:rsid w:val="0032763A"/>
    <w:rsid w:val="003370B1"/>
    <w:rsid w:val="00345E19"/>
    <w:rsid w:val="0035055F"/>
    <w:rsid w:val="00350E54"/>
    <w:rsid w:val="00350FDD"/>
    <w:rsid w:val="00354907"/>
    <w:rsid w:val="003549CE"/>
    <w:rsid w:val="00360958"/>
    <w:rsid w:val="00361FB9"/>
    <w:rsid w:val="003677A9"/>
    <w:rsid w:val="00367987"/>
    <w:rsid w:val="003820AE"/>
    <w:rsid w:val="00383133"/>
    <w:rsid w:val="003837AC"/>
    <w:rsid w:val="0038387F"/>
    <w:rsid w:val="00383CEB"/>
    <w:rsid w:val="00385BA6"/>
    <w:rsid w:val="00390102"/>
    <w:rsid w:val="00391386"/>
    <w:rsid w:val="0039270F"/>
    <w:rsid w:val="003951EC"/>
    <w:rsid w:val="00396887"/>
    <w:rsid w:val="003A4184"/>
    <w:rsid w:val="003A4595"/>
    <w:rsid w:val="003B545A"/>
    <w:rsid w:val="003C7D6C"/>
    <w:rsid w:val="003D4F1C"/>
    <w:rsid w:val="003D74B3"/>
    <w:rsid w:val="003D7656"/>
    <w:rsid w:val="003E0324"/>
    <w:rsid w:val="003F09C8"/>
    <w:rsid w:val="003F36C5"/>
    <w:rsid w:val="003F530F"/>
    <w:rsid w:val="00400C99"/>
    <w:rsid w:val="00401111"/>
    <w:rsid w:val="00406BF7"/>
    <w:rsid w:val="0042378E"/>
    <w:rsid w:val="004237FA"/>
    <w:rsid w:val="00423EEB"/>
    <w:rsid w:val="00430EE8"/>
    <w:rsid w:val="00435D54"/>
    <w:rsid w:val="00446C48"/>
    <w:rsid w:val="0045707F"/>
    <w:rsid w:val="0045786D"/>
    <w:rsid w:val="004818FB"/>
    <w:rsid w:val="004845A9"/>
    <w:rsid w:val="00486085"/>
    <w:rsid w:val="00490882"/>
    <w:rsid w:val="00492C76"/>
    <w:rsid w:val="004961C4"/>
    <w:rsid w:val="0049789F"/>
    <w:rsid w:val="004A245C"/>
    <w:rsid w:val="004A6165"/>
    <w:rsid w:val="004B13F4"/>
    <w:rsid w:val="004C189D"/>
    <w:rsid w:val="004C4410"/>
    <w:rsid w:val="004D0E06"/>
    <w:rsid w:val="004D355C"/>
    <w:rsid w:val="004E56AF"/>
    <w:rsid w:val="004E78F1"/>
    <w:rsid w:val="005027CF"/>
    <w:rsid w:val="00505DFA"/>
    <w:rsid w:val="00505E5D"/>
    <w:rsid w:val="005067DA"/>
    <w:rsid w:val="00506A1A"/>
    <w:rsid w:val="00513045"/>
    <w:rsid w:val="00515E60"/>
    <w:rsid w:val="005232D3"/>
    <w:rsid w:val="005256E0"/>
    <w:rsid w:val="0053044B"/>
    <w:rsid w:val="00541BD5"/>
    <w:rsid w:val="00545680"/>
    <w:rsid w:val="005556D3"/>
    <w:rsid w:val="00557BEE"/>
    <w:rsid w:val="00561871"/>
    <w:rsid w:val="00562066"/>
    <w:rsid w:val="0056211D"/>
    <w:rsid w:val="005667C5"/>
    <w:rsid w:val="005750DD"/>
    <w:rsid w:val="005823BB"/>
    <w:rsid w:val="0058400E"/>
    <w:rsid w:val="005842B2"/>
    <w:rsid w:val="0058516E"/>
    <w:rsid w:val="00585228"/>
    <w:rsid w:val="005868F5"/>
    <w:rsid w:val="00595812"/>
    <w:rsid w:val="0059670D"/>
    <w:rsid w:val="005A4F0D"/>
    <w:rsid w:val="005A56E2"/>
    <w:rsid w:val="005B09A1"/>
    <w:rsid w:val="005B28EF"/>
    <w:rsid w:val="005B5DE1"/>
    <w:rsid w:val="005C3E27"/>
    <w:rsid w:val="005E0AA3"/>
    <w:rsid w:val="005F6918"/>
    <w:rsid w:val="006009F3"/>
    <w:rsid w:val="0060472D"/>
    <w:rsid w:val="006078D4"/>
    <w:rsid w:val="00614E08"/>
    <w:rsid w:val="00616459"/>
    <w:rsid w:val="00617719"/>
    <w:rsid w:val="00617C4D"/>
    <w:rsid w:val="00620CB3"/>
    <w:rsid w:val="00624E64"/>
    <w:rsid w:val="006274E1"/>
    <w:rsid w:val="00635B54"/>
    <w:rsid w:val="006361EF"/>
    <w:rsid w:val="006374A1"/>
    <w:rsid w:val="00637A6C"/>
    <w:rsid w:val="00651142"/>
    <w:rsid w:val="006518C5"/>
    <w:rsid w:val="0066288C"/>
    <w:rsid w:val="00662946"/>
    <w:rsid w:val="00664C55"/>
    <w:rsid w:val="00665750"/>
    <w:rsid w:val="00673EE8"/>
    <w:rsid w:val="0069476C"/>
    <w:rsid w:val="00696A92"/>
    <w:rsid w:val="006A01FF"/>
    <w:rsid w:val="006A0A7B"/>
    <w:rsid w:val="006A3577"/>
    <w:rsid w:val="006A7C0E"/>
    <w:rsid w:val="006A7ED8"/>
    <w:rsid w:val="006B270B"/>
    <w:rsid w:val="006B4AD2"/>
    <w:rsid w:val="006B6382"/>
    <w:rsid w:val="006D10ED"/>
    <w:rsid w:val="006D55D4"/>
    <w:rsid w:val="006E091D"/>
    <w:rsid w:val="006E2B5F"/>
    <w:rsid w:val="006E4F85"/>
    <w:rsid w:val="006E67C7"/>
    <w:rsid w:val="006E681F"/>
    <w:rsid w:val="006E7114"/>
    <w:rsid w:val="006F3970"/>
    <w:rsid w:val="0070205C"/>
    <w:rsid w:val="00711D6B"/>
    <w:rsid w:val="00726E57"/>
    <w:rsid w:val="00735D8A"/>
    <w:rsid w:val="00745DD5"/>
    <w:rsid w:val="00746263"/>
    <w:rsid w:val="0074696C"/>
    <w:rsid w:val="00752E25"/>
    <w:rsid w:val="00755F82"/>
    <w:rsid w:val="00763274"/>
    <w:rsid w:val="00767C72"/>
    <w:rsid w:val="00790A45"/>
    <w:rsid w:val="00790FF7"/>
    <w:rsid w:val="00791C47"/>
    <w:rsid w:val="00791E36"/>
    <w:rsid w:val="00793514"/>
    <w:rsid w:val="00796364"/>
    <w:rsid w:val="007A2760"/>
    <w:rsid w:val="007A34AB"/>
    <w:rsid w:val="007A4F86"/>
    <w:rsid w:val="007B0EE3"/>
    <w:rsid w:val="007B58DD"/>
    <w:rsid w:val="007C17EB"/>
    <w:rsid w:val="007C463F"/>
    <w:rsid w:val="007D5CEB"/>
    <w:rsid w:val="007E3BD1"/>
    <w:rsid w:val="007F12C9"/>
    <w:rsid w:val="007F5F35"/>
    <w:rsid w:val="00805309"/>
    <w:rsid w:val="008074BE"/>
    <w:rsid w:val="00810381"/>
    <w:rsid w:val="00813C67"/>
    <w:rsid w:val="00822D67"/>
    <w:rsid w:val="00834249"/>
    <w:rsid w:val="00840930"/>
    <w:rsid w:val="008463DB"/>
    <w:rsid w:val="00850339"/>
    <w:rsid w:val="00860724"/>
    <w:rsid w:val="00873D6C"/>
    <w:rsid w:val="008840CE"/>
    <w:rsid w:val="00884655"/>
    <w:rsid w:val="00887E1B"/>
    <w:rsid w:val="00890594"/>
    <w:rsid w:val="00891809"/>
    <w:rsid w:val="0089638E"/>
    <w:rsid w:val="008A1DC8"/>
    <w:rsid w:val="008A45E5"/>
    <w:rsid w:val="008A75A2"/>
    <w:rsid w:val="008B46F2"/>
    <w:rsid w:val="008C0ED8"/>
    <w:rsid w:val="008C1B6B"/>
    <w:rsid w:val="008C328A"/>
    <w:rsid w:val="008C3E5E"/>
    <w:rsid w:val="008D041B"/>
    <w:rsid w:val="008D0D4F"/>
    <w:rsid w:val="008E0E01"/>
    <w:rsid w:val="00904FB2"/>
    <w:rsid w:val="0091110F"/>
    <w:rsid w:val="0092265D"/>
    <w:rsid w:val="009240E5"/>
    <w:rsid w:val="0092798E"/>
    <w:rsid w:val="009376A5"/>
    <w:rsid w:val="00937989"/>
    <w:rsid w:val="00940981"/>
    <w:rsid w:val="00940B94"/>
    <w:rsid w:val="00950872"/>
    <w:rsid w:val="009544EC"/>
    <w:rsid w:val="00956A68"/>
    <w:rsid w:val="00961FD3"/>
    <w:rsid w:val="0096271A"/>
    <w:rsid w:val="00963349"/>
    <w:rsid w:val="00965940"/>
    <w:rsid w:val="009664F1"/>
    <w:rsid w:val="00967A79"/>
    <w:rsid w:val="00967FAA"/>
    <w:rsid w:val="00983095"/>
    <w:rsid w:val="00985903"/>
    <w:rsid w:val="00987CCB"/>
    <w:rsid w:val="00990227"/>
    <w:rsid w:val="009914BF"/>
    <w:rsid w:val="009942A0"/>
    <w:rsid w:val="009950CE"/>
    <w:rsid w:val="009A4832"/>
    <w:rsid w:val="009B2A77"/>
    <w:rsid w:val="009B359F"/>
    <w:rsid w:val="009B5D59"/>
    <w:rsid w:val="009D76AB"/>
    <w:rsid w:val="009E1C18"/>
    <w:rsid w:val="009E5076"/>
    <w:rsid w:val="009E7219"/>
    <w:rsid w:val="009E77AB"/>
    <w:rsid w:val="009F47AA"/>
    <w:rsid w:val="009F4971"/>
    <w:rsid w:val="009F7860"/>
    <w:rsid w:val="00A019B2"/>
    <w:rsid w:val="00A0303D"/>
    <w:rsid w:val="00A05A3D"/>
    <w:rsid w:val="00A16A64"/>
    <w:rsid w:val="00A308DA"/>
    <w:rsid w:val="00A33ECD"/>
    <w:rsid w:val="00A3740C"/>
    <w:rsid w:val="00A40181"/>
    <w:rsid w:val="00A420EA"/>
    <w:rsid w:val="00A453ED"/>
    <w:rsid w:val="00A50C0A"/>
    <w:rsid w:val="00A63DC8"/>
    <w:rsid w:val="00A721A5"/>
    <w:rsid w:val="00A7259A"/>
    <w:rsid w:val="00A7561A"/>
    <w:rsid w:val="00A76D1B"/>
    <w:rsid w:val="00A77A0E"/>
    <w:rsid w:val="00A77F22"/>
    <w:rsid w:val="00A818EA"/>
    <w:rsid w:val="00A845F1"/>
    <w:rsid w:val="00A84E7A"/>
    <w:rsid w:val="00A85289"/>
    <w:rsid w:val="00A92936"/>
    <w:rsid w:val="00A92C53"/>
    <w:rsid w:val="00A9426E"/>
    <w:rsid w:val="00AA0A98"/>
    <w:rsid w:val="00AA36B2"/>
    <w:rsid w:val="00AA62BD"/>
    <w:rsid w:val="00AA7EC1"/>
    <w:rsid w:val="00AC7B66"/>
    <w:rsid w:val="00AC7D20"/>
    <w:rsid w:val="00AD090D"/>
    <w:rsid w:val="00AD1D1E"/>
    <w:rsid w:val="00AD2FD4"/>
    <w:rsid w:val="00AF2A9F"/>
    <w:rsid w:val="00AF2CC0"/>
    <w:rsid w:val="00B00D61"/>
    <w:rsid w:val="00B05DA5"/>
    <w:rsid w:val="00B16286"/>
    <w:rsid w:val="00B2309E"/>
    <w:rsid w:val="00B252E3"/>
    <w:rsid w:val="00B34CAA"/>
    <w:rsid w:val="00B35108"/>
    <w:rsid w:val="00B35728"/>
    <w:rsid w:val="00B3599B"/>
    <w:rsid w:val="00B41F95"/>
    <w:rsid w:val="00B42C65"/>
    <w:rsid w:val="00B449D4"/>
    <w:rsid w:val="00B47513"/>
    <w:rsid w:val="00B61303"/>
    <w:rsid w:val="00B61D15"/>
    <w:rsid w:val="00B61FDE"/>
    <w:rsid w:val="00B6484C"/>
    <w:rsid w:val="00B665B8"/>
    <w:rsid w:val="00B70776"/>
    <w:rsid w:val="00B86CFE"/>
    <w:rsid w:val="00B925D6"/>
    <w:rsid w:val="00B941A1"/>
    <w:rsid w:val="00BA3CB5"/>
    <w:rsid w:val="00BA5908"/>
    <w:rsid w:val="00BA5CA8"/>
    <w:rsid w:val="00BA6D6E"/>
    <w:rsid w:val="00BA7EBD"/>
    <w:rsid w:val="00BB536F"/>
    <w:rsid w:val="00BC2B4D"/>
    <w:rsid w:val="00BC4295"/>
    <w:rsid w:val="00BC622A"/>
    <w:rsid w:val="00BD2C69"/>
    <w:rsid w:val="00BD3583"/>
    <w:rsid w:val="00BD3D8F"/>
    <w:rsid w:val="00BD4ED0"/>
    <w:rsid w:val="00BE1F65"/>
    <w:rsid w:val="00BE7E42"/>
    <w:rsid w:val="00BF01F3"/>
    <w:rsid w:val="00C04901"/>
    <w:rsid w:val="00C10BC4"/>
    <w:rsid w:val="00C149F7"/>
    <w:rsid w:val="00C21016"/>
    <w:rsid w:val="00C22257"/>
    <w:rsid w:val="00C22426"/>
    <w:rsid w:val="00C25EC0"/>
    <w:rsid w:val="00C338D8"/>
    <w:rsid w:val="00C33C8E"/>
    <w:rsid w:val="00C41F19"/>
    <w:rsid w:val="00C42BE8"/>
    <w:rsid w:val="00C42EB3"/>
    <w:rsid w:val="00C43408"/>
    <w:rsid w:val="00C45D03"/>
    <w:rsid w:val="00C5419B"/>
    <w:rsid w:val="00C550A3"/>
    <w:rsid w:val="00C56069"/>
    <w:rsid w:val="00C65BC3"/>
    <w:rsid w:val="00C70F8E"/>
    <w:rsid w:val="00C836B7"/>
    <w:rsid w:val="00C94C62"/>
    <w:rsid w:val="00CA3915"/>
    <w:rsid w:val="00CA7066"/>
    <w:rsid w:val="00CB316C"/>
    <w:rsid w:val="00CC077B"/>
    <w:rsid w:val="00CC5560"/>
    <w:rsid w:val="00CE1D83"/>
    <w:rsid w:val="00CE5CE9"/>
    <w:rsid w:val="00CF1BC6"/>
    <w:rsid w:val="00CF394C"/>
    <w:rsid w:val="00CF4D92"/>
    <w:rsid w:val="00D031DD"/>
    <w:rsid w:val="00D04DE9"/>
    <w:rsid w:val="00D07705"/>
    <w:rsid w:val="00D14B5C"/>
    <w:rsid w:val="00D170CA"/>
    <w:rsid w:val="00D20CE4"/>
    <w:rsid w:val="00D45603"/>
    <w:rsid w:val="00D50F95"/>
    <w:rsid w:val="00D51087"/>
    <w:rsid w:val="00D52050"/>
    <w:rsid w:val="00D52538"/>
    <w:rsid w:val="00D57C20"/>
    <w:rsid w:val="00D63E23"/>
    <w:rsid w:val="00D66C4D"/>
    <w:rsid w:val="00D66D3C"/>
    <w:rsid w:val="00D85368"/>
    <w:rsid w:val="00D963F1"/>
    <w:rsid w:val="00D96CD9"/>
    <w:rsid w:val="00D96E18"/>
    <w:rsid w:val="00DA02D7"/>
    <w:rsid w:val="00DA0CFD"/>
    <w:rsid w:val="00DA1407"/>
    <w:rsid w:val="00DA5735"/>
    <w:rsid w:val="00DA6A66"/>
    <w:rsid w:val="00DC16C2"/>
    <w:rsid w:val="00DC568A"/>
    <w:rsid w:val="00DC7DC4"/>
    <w:rsid w:val="00DD0DE4"/>
    <w:rsid w:val="00DD741C"/>
    <w:rsid w:val="00DD7FC3"/>
    <w:rsid w:val="00DE1211"/>
    <w:rsid w:val="00DE53EE"/>
    <w:rsid w:val="00E00143"/>
    <w:rsid w:val="00E14844"/>
    <w:rsid w:val="00E2297C"/>
    <w:rsid w:val="00E31F9F"/>
    <w:rsid w:val="00E34D34"/>
    <w:rsid w:val="00E43CD2"/>
    <w:rsid w:val="00E4409F"/>
    <w:rsid w:val="00E45D98"/>
    <w:rsid w:val="00E55B70"/>
    <w:rsid w:val="00E622BC"/>
    <w:rsid w:val="00E67334"/>
    <w:rsid w:val="00E70FB0"/>
    <w:rsid w:val="00E73E2C"/>
    <w:rsid w:val="00E7461B"/>
    <w:rsid w:val="00E779F8"/>
    <w:rsid w:val="00E828E4"/>
    <w:rsid w:val="00E85FBF"/>
    <w:rsid w:val="00E92EB1"/>
    <w:rsid w:val="00E9582E"/>
    <w:rsid w:val="00EB056B"/>
    <w:rsid w:val="00EB1D34"/>
    <w:rsid w:val="00EB52CE"/>
    <w:rsid w:val="00EC7B09"/>
    <w:rsid w:val="00ED2F29"/>
    <w:rsid w:val="00ED630B"/>
    <w:rsid w:val="00EE593F"/>
    <w:rsid w:val="00EF24DC"/>
    <w:rsid w:val="00F02510"/>
    <w:rsid w:val="00F077FB"/>
    <w:rsid w:val="00F23C49"/>
    <w:rsid w:val="00F311F2"/>
    <w:rsid w:val="00F33A55"/>
    <w:rsid w:val="00F3735A"/>
    <w:rsid w:val="00F527D3"/>
    <w:rsid w:val="00F56C78"/>
    <w:rsid w:val="00F60890"/>
    <w:rsid w:val="00F64A70"/>
    <w:rsid w:val="00F71EAE"/>
    <w:rsid w:val="00F8600E"/>
    <w:rsid w:val="00F975AD"/>
    <w:rsid w:val="00FA218E"/>
    <w:rsid w:val="00FA4A27"/>
    <w:rsid w:val="00FB3BB6"/>
    <w:rsid w:val="00FC5239"/>
    <w:rsid w:val="00FC79B8"/>
    <w:rsid w:val="00FC7F14"/>
    <w:rsid w:val="00FD252D"/>
    <w:rsid w:val="00FD78F1"/>
    <w:rsid w:val="01025DCD"/>
    <w:rsid w:val="02D32A6D"/>
    <w:rsid w:val="02F16456"/>
    <w:rsid w:val="034B7E6E"/>
    <w:rsid w:val="03526140"/>
    <w:rsid w:val="048F1002"/>
    <w:rsid w:val="05087D72"/>
    <w:rsid w:val="05A01ED1"/>
    <w:rsid w:val="060D753C"/>
    <w:rsid w:val="062425B1"/>
    <w:rsid w:val="08C63BE1"/>
    <w:rsid w:val="0A8C6F39"/>
    <w:rsid w:val="0AB55769"/>
    <w:rsid w:val="0B2F28C5"/>
    <w:rsid w:val="0B9155A4"/>
    <w:rsid w:val="0BB52073"/>
    <w:rsid w:val="0CA72C55"/>
    <w:rsid w:val="0D0466BD"/>
    <w:rsid w:val="0D451AA7"/>
    <w:rsid w:val="0DB46D6B"/>
    <w:rsid w:val="0DB50777"/>
    <w:rsid w:val="0E27656D"/>
    <w:rsid w:val="0E7A6FBD"/>
    <w:rsid w:val="0FF44424"/>
    <w:rsid w:val="10677C71"/>
    <w:rsid w:val="10E756F3"/>
    <w:rsid w:val="111D2CC6"/>
    <w:rsid w:val="11CB409B"/>
    <w:rsid w:val="121C6C48"/>
    <w:rsid w:val="128E11A0"/>
    <w:rsid w:val="12DC06E0"/>
    <w:rsid w:val="13487405"/>
    <w:rsid w:val="14A252D1"/>
    <w:rsid w:val="14CA7B10"/>
    <w:rsid w:val="154C5820"/>
    <w:rsid w:val="15C70E78"/>
    <w:rsid w:val="16BD72A4"/>
    <w:rsid w:val="174A7513"/>
    <w:rsid w:val="17693611"/>
    <w:rsid w:val="183A2381"/>
    <w:rsid w:val="183C16BB"/>
    <w:rsid w:val="18B710A2"/>
    <w:rsid w:val="1B112D69"/>
    <w:rsid w:val="1B7706B6"/>
    <w:rsid w:val="1D603246"/>
    <w:rsid w:val="1D753326"/>
    <w:rsid w:val="1DD46904"/>
    <w:rsid w:val="1EFF4BB4"/>
    <w:rsid w:val="1F1E4346"/>
    <w:rsid w:val="1F5E32F5"/>
    <w:rsid w:val="207C1053"/>
    <w:rsid w:val="209C7CAF"/>
    <w:rsid w:val="212D1D1A"/>
    <w:rsid w:val="216935AC"/>
    <w:rsid w:val="228401A3"/>
    <w:rsid w:val="23490F9D"/>
    <w:rsid w:val="235830EA"/>
    <w:rsid w:val="23FB70F9"/>
    <w:rsid w:val="2490016B"/>
    <w:rsid w:val="249C5E63"/>
    <w:rsid w:val="25EE7386"/>
    <w:rsid w:val="267959D6"/>
    <w:rsid w:val="268678A5"/>
    <w:rsid w:val="27412269"/>
    <w:rsid w:val="27764D91"/>
    <w:rsid w:val="27CE5233"/>
    <w:rsid w:val="2828764D"/>
    <w:rsid w:val="28B23BEC"/>
    <w:rsid w:val="29185160"/>
    <w:rsid w:val="295362A5"/>
    <w:rsid w:val="299E6550"/>
    <w:rsid w:val="29FD495E"/>
    <w:rsid w:val="2A3B3F8C"/>
    <w:rsid w:val="2B5D1C7E"/>
    <w:rsid w:val="2C166947"/>
    <w:rsid w:val="2C462EFD"/>
    <w:rsid w:val="2DB63FC5"/>
    <w:rsid w:val="2E7865F9"/>
    <w:rsid w:val="300C5D2F"/>
    <w:rsid w:val="308C3FE2"/>
    <w:rsid w:val="30924ABA"/>
    <w:rsid w:val="31430907"/>
    <w:rsid w:val="327D7877"/>
    <w:rsid w:val="334307D6"/>
    <w:rsid w:val="3347538E"/>
    <w:rsid w:val="335E5FE1"/>
    <w:rsid w:val="341E3B5F"/>
    <w:rsid w:val="35CE5E5C"/>
    <w:rsid w:val="364551A5"/>
    <w:rsid w:val="36BA5DCF"/>
    <w:rsid w:val="36F96A31"/>
    <w:rsid w:val="375D09C2"/>
    <w:rsid w:val="396476A1"/>
    <w:rsid w:val="396C2D22"/>
    <w:rsid w:val="39B41DFC"/>
    <w:rsid w:val="3A45785B"/>
    <w:rsid w:val="3A575F2D"/>
    <w:rsid w:val="3B727D18"/>
    <w:rsid w:val="3B747440"/>
    <w:rsid w:val="3BB1168D"/>
    <w:rsid w:val="3CE62C06"/>
    <w:rsid w:val="3D5A44BD"/>
    <w:rsid w:val="3E713ED4"/>
    <w:rsid w:val="3E8C1C14"/>
    <w:rsid w:val="3F331962"/>
    <w:rsid w:val="404E1228"/>
    <w:rsid w:val="41002FC9"/>
    <w:rsid w:val="420B78F6"/>
    <w:rsid w:val="43014ED1"/>
    <w:rsid w:val="43A12C41"/>
    <w:rsid w:val="44C6690D"/>
    <w:rsid w:val="45C5130C"/>
    <w:rsid w:val="460E1E3E"/>
    <w:rsid w:val="464A4B47"/>
    <w:rsid w:val="46C31CB1"/>
    <w:rsid w:val="475B7C8E"/>
    <w:rsid w:val="47EC5700"/>
    <w:rsid w:val="481955BE"/>
    <w:rsid w:val="48923DEE"/>
    <w:rsid w:val="48D774DA"/>
    <w:rsid w:val="49101D41"/>
    <w:rsid w:val="49B64223"/>
    <w:rsid w:val="49D26669"/>
    <w:rsid w:val="4A3E79DF"/>
    <w:rsid w:val="4A4C3D13"/>
    <w:rsid w:val="4B0B7F4F"/>
    <w:rsid w:val="4C0A1EED"/>
    <w:rsid w:val="4CCF30B3"/>
    <w:rsid w:val="4D1754B9"/>
    <w:rsid w:val="4DDB0CE3"/>
    <w:rsid w:val="4FCE462B"/>
    <w:rsid w:val="507174D3"/>
    <w:rsid w:val="50965578"/>
    <w:rsid w:val="50D72535"/>
    <w:rsid w:val="512B181B"/>
    <w:rsid w:val="52E83BBE"/>
    <w:rsid w:val="53BC267F"/>
    <w:rsid w:val="548E0A68"/>
    <w:rsid w:val="54FE3715"/>
    <w:rsid w:val="5582227B"/>
    <w:rsid w:val="55DC1CD9"/>
    <w:rsid w:val="56350242"/>
    <w:rsid w:val="56A374EC"/>
    <w:rsid w:val="57AB1489"/>
    <w:rsid w:val="57D44349"/>
    <w:rsid w:val="57E427A4"/>
    <w:rsid w:val="581A19E2"/>
    <w:rsid w:val="587C0558"/>
    <w:rsid w:val="58DD604B"/>
    <w:rsid w:val="58ED209E"/>
    <w:rsid w:val="5906043A"/>
    <w:rsid w:val="590816D5"/>
    <w:rsid w:val="5AE23E03"/>
    <w:rsid w:val="5B9B4EDF"/>
    <w:rsid w:val="5C346AA2"/>
    <w:rsid w:val="5D56465D"/>
    <w:rsid w:val="5E74437E"/>
    <w:rsid w:val="5E9C5A05"/>
    <w:rsid w:val="600C40AB"/>
    <w:rsid w:val="601859CC"/>
    <w:rsid w:val="6023457A"/>
    <w:rsid w:val="619D46B6"/>
    <w:rsid w:val="62D03A2F"/>
    <w:rsid w:val="64054364"/>
    <w:rsid w:val="65776B58"/>
    <w:rsid w:val="66AF3A3E"/>
    <w:rsid w:val="684B74D8"/>
    <w:rsid w:val="68E96102"/>
    <w:rsid w:val="696228AC"/>
    <w:rsid w:val="6A272076"/>
    <w:rsid w:val="6A6114F4"/>
    <w:rsid w:val="6B735CA6"/>
    <w:rsid w:val="6BD17C09"/>
    <w:rsid w:val="6C2E7548"/>
    <w:rsid w:val="6EDC15C8"/>
    <w:rsid w:val="6EE61819"/>
    <w:rsid w:val="6FD1541F"/>
    <w:rsid w:val="70841D4D"/>
    <w:rsid w:val="72567F30"/>
    <w:rsid w:val="72BF4262"/>
    <w:rsid w:val="731552F3"/>
    <w:rsid w:val="73924630"/>
    <w:rsid w:val="75873616"/>
    <w:rsid w:val="758E145A"/>
    <w:rsid w:val="75B11D50"/>
    <w:rsid w:val="76D54089"/>
    <w:rsid w:val="77DD4F75"/>
    <w:rsid w:val="788805B1"/>
    <w:rsid w:val="79D813D1"/>
    <w:rsid w:val="79DC7BEA"/>
    <w:rsid w:val="7B0D2C63"/>
    <w:rsid w:val="7B462325"/>
    <w:rsid w:val="7CB7478B"/>
    <w:rsid w:val="7D614F4B"/>
    <w:rsid w:val="7ED86A60"/>
    <w:rsid w:val="7EE01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596802-678F-42FB-B2CE-70BACDBC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7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095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492C76"/>
    <w:pPr>
      <w:keepNext/>
      <w:keepLines/>
      <w:spacing w:before="260" w:after="260" w:line="413" w:lineRule="auto"/>
      <w:jc w:val="center"/>
      <w:outlineLvl w:val="1"/>
    </w:pPr>
    <w:rPr>
      <w:rFonts w:ascii="Arial" w:eastAsia="仿宋_GB2312" w:hAnsi="Arial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92C76"/>
    <w:rPr>
      <w:b/>
      <w:bCs/>
    </w:rPr>
  </w:style>
  <w:style w:type="character" w:styleId="a4">
    <w:name w:val="page number"/>
    <w:basedOn w:val="a0"/>
    <w:rsid w:val="00492C76"/>
  </w:style>
  <w:style w:type="character" w:styleId="a5">
    <w:name w:val="annotation reference"/>
    <w:rsid w:val="00492C76"/>
    <w:rPr>
      <w:sz w:val="21"/>
    </w:rPr>
  </w:style>
  <w:style w:type="character" w:customStyle="1" w:styleId="Char">
    <w:name w:val="页眉 Char"/>
    <w:link w:val="a6"/>
    <w:uiPriority w:val="99"/>
    <w:rsid w:val="00492C76"/>
    <w:rPr>
      <w:rFonts w:eastAsia="宋体"/>
      <w:kern w:val="2"/>
      <w:sz w:val="18"/>
      <w:lang w:val="en-US" w:eastAsia="zh-CN" w:bidi="ar-SA"/>
    </w:rPr>
  </w:style>
  <w:style w:type="character" w:customStyle="1" w:styleId="Char0">
    <w:name w:val="批注文字 Char"/>
    <w:link w:val="a7"/>
    <w:rsid w:val="00492C76"/>
    <w:rPr>
      <w:kern w:val="2"/>
      <w:sz w:val="21"/>
      <w:szCs w:val="24"/>
    </w:rPr>
  </w:style>
  <w:style w:type="character" w:customStyle="1" w:styleId="Char1">
    <w:name w:val="纯文本 Char"/>
    <w:link w:val="a8"/>
    <w:rsid w:val="00492C76"/>
    <w:rPr>
      <w:rFonts w:ascii="宋体" w:hAnsi="Courier New"/>
      <w:kern w:val="2"/>
      <w:sz w:val="21"/>
    </w:rPr>
  </w:style>
  <w:style w:type="character" w:customStyle="1" w:styleId="Char2">
    <w:name w:val="页脚 Char"/>
    <w:link w:val="a9"/>
    <w:uiPriority w:val="99"/>
    <w:rsid w:val="00492C76"/>
    <w:rPr>
      <w:rFonts w:eastAsia="宋体"/>
      <w:kern w:val="2"/>
      <w:sz w:val="18"/>
      <w:lang w:val="en-US" w:eastAsia="zh-CN" w:bidi="ar-SA"/>
    </w:rPr>
  </w:style>
  <w:style w:type="character" w:customStyle="1" w:styleId="1Char0">
    <w:name w:val="样式1 Char"/>
    <w:link w:val="10"/>
    <w:rsid w:val="00492C76"/>
    <w:rPr>
      <w:rFonts w:eastAsia="仿宋_GB2312"/>
      <w:b/>
      <w:kern w:val="44"/>
      <w:sz w:val="24"/>
    </w:rPr>
  </w:style>
  <w:style w:type="paragraph" w:styleId="3">
    <w:name w:val="Body Text Indent 3"/>
    <w:basedOn w:val="a"/>
    <w:rsid w:val="00492C76"/>
    <w:pPr>
      <w:spacing w:after="120"/>
      <w:ind w:leftChars="200" w:left="420"/>
    </w:pPr>
    <w:rPr>
      <w:sz w:val="16"/>
      <w:szCs w:val="16"/>
    </w:rPr>
  </w:style>
  <w:style w:type="paragraph" w:styleId="a6">
    <w:name w:val="header"/>
    <w:basedOn w:val="a"/>
    <w:link w:val="Char"/>
    <w:rsid w:val="00492C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Body Text"/>
    <w:basedOn w:val="a"/>
    <w:rsid w:val="00492C76"/>
    <w:pPr>
      <w:spacing w:after="120"/>
    </w:pPr>
  </w:style>
  <w:style w:type="paragraph" w:styleId="ab">
    <w:name w:val="Balloon Text"/>
    <w:basedOn w:val="a"/>
    <w:rsid w:val="00492C76"/>
    <w:rPr>
      <w:sz w:val="18"/>
      <w:szCs w:val="18"/>
    </w:rPr>
  </w:style>
  <w:style w:type="paragraph" w:styleId="a9">
    <w:name w:val="footer"/>
    <w:basedOn w:val="a"/>
    <w:link w:val="Char2"/>
    <w:rsid w:val="00492C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Body Text Indent"/>
    <w:basedOn w:val="a"/>
    <w:rsid w:val="00492C76"/>
    <w:pPr>
      <w:snapToGrid w:val="0"/>
      <w:spacing w:line="360" w:lineRule="auto"/>
      <w:ind w:firstLineChars="75" w:firstLine="210"/>
    </w:pPr>
    <w:rPr>
      <w:rFonts w:ascii="仿宋_GB2312" w:eastAsia="仿宋_GB2312"/>
      <w:sz w:val="28"/>
    </w:rPr>
  </w:style>
  <w:style w:type="paragraph" w:styleId="20">
    <w:name w:val="Body Text Indent 2"/>
    <w:basedOn w:val="a"/>
    <w:rsid w:val="00492C76"/>
    <w:pPr>
      <w:spacing w:after="120" w:line="480" w:lineRule="auto"/>
      <w:ind w:leftChars="200" w:left="420"/>
    </w:pPr>
  </w:style>
  <w:style w:type="paragraph" w:styleId="ad">
    <w:name w:val="Normal (Web)"/>
    <w:basedOn w:val="a"/>
    <w:rsid w:val="00492C7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Normal Indent"/>
    <w:basedOn w:val="a"/>
    <w:rsid w:val="00492C76"/>
    <w:pPr>
      <w:ind w:firstLine="420"/>
    </w:pPr>
  </w:style>
  <w:style w:type="paragraph" w:styleId="a8">
    <w:name w:val="Plain Text"/>
    <w:basedOn w:val="a"/>
    <w:link w:val="Char1"/>
    <w:rsid w:val="00492C76"/>
    <w:rPr>
      <w:rFonts w:ascii="宋体" w:hAnsi="Courier New" w:hint="eastAsia"/>
    </w:rPr>
  </w:style>
  <w:style w:type="paragraph" w:styleId="HTML">
    <w:name w:val="HTML Preformatted"/>
    <w:basedOn w:val="a"/>
    <w:rsid w:val="00492C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7">
    <w:name w:val="annotation text"/>
    <w:basedOn w:val="a"/>
    <w:link w:val="Char0"/>
    <w:rsid w:val="00492C76"/>
    <w:pPr>
      <w:jc w:val="left"/>
    </w:pPr>
    <w:rPr>
      <w:szCs w:val="24"/>
    </w:rPr>
  </w:style>
  <w:style w:type="paragraph" w:customStyle="1" w:styleId="CM4">
    <w:name w:val="CM4"/>
    <w:basedOn w:val="Default"/>
    <w:next w:val="Default"/>
    <w:rsid w:val="00492C76"/>
    <w:pPr>
      <w:spacing w:line="400" w:lineRule="atLeast"/>
    </w:pPr>
    <w:rPr>
      <w:rFonts w:cs="Times New Roman"/>
      <w:color w:val="auto"/>
    </w:rPr>
  </w:style>
  <w:style w:type="paragraph" w:customStyle="1" w:styleId="10">
    <w:name w:val="样式1"/>
    <w:basedOn w:val="a"/>
    <w:link w:val="1Char0"/>
    <w:qFormat/>
    <w:rsid w:val="00492C76"/>
    <w:pPr>
      <w:adjustRightInd w:val="0"/>
      <w:spacing w:afterLines="50" w:line="360" w:lineRule="atLeast"/>
      <w:ind w:left="425" w:hanging="425"/>
      <w:textAlignment w:val="baseline"/>
    </w:pPr>
    <w:rPr>
      <w:rFonts w:eastAsia="仿宋_GB2312"/>
      <w:b/>
      <w:kern w:val="44"/>
      <w:sz w:val="24"/>
    </w:rPr>
  </w:style>
  <w:style w:type="paragraph" w:customStyle="1" w:styleId="11">
    <w:name w:val="无间隔1"/>
    <w:uiPriority w:val="1"/>
    <w:qFormat/>
    <w:rsid w:val="00492C7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2Char">
    <w:name w:val="Char Char2 Char"/>
    <w:basedOn w:val="a"/>
    <w:rsid w:val="00492C76"/>
  </w:style>
  <w:style w:type="paragraph" w:customStyle="1" w:styleId="Char3">
    <w:name w:val="Char"/>
    <w:basedOn w:val="a"/>
    <w:rsid w:val="00492C76"/>
    <w:pPr>
      <w:pageBreakBefore/>
    </w:pPr>
    <w:rPr>
      <w:szCs w:val="24"/>
    </w:rPr>
  </w:style>
  <w:style w:type="paragraph" w:customStyle="1" w:styleId="12">
    <w:name w:val="列出段落1"/>
    <w:uiPriority w:val="34"/>
    <w:qFormat/>
    <w:rsid w:val="00492C76"/>
    <w:pPr>
      <w:ind w:firstLineChars="200" w:firstLine="420"/>
    </w:pPr>
  </w:style>
  <w:style w:type="paragraph" w:customStyle="1" w:styleId="Web">
    <w:name w:val="普通 (Web)"/>
    <w:basedOn w:val="a"/>
    <w:rsid w:val="00492C7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10">
    <w:name w:val="Char1"/>
    <w:basedOn w:val="a"/>
    <w:rsid w:val="00492C76"/>
  </w:style>
  <w:style w:type="paragraph" w:customStyle="1" w:styleId="21">
    <w:name w:val="正文2"/>
    <w:basedOn w:val="a"/>
    <w:rsid w:val="00492C76"/>
    <w:pPr>
      <w:ind w:firstLineChars="200" w:firstLine="200"/>
    </w:pPr>
    <w:rPr>
      <w:color w:val="000000"/>
      <w:szCs w:val="21"/>
    </w:rPr>
  </w:style>
  <w:style w:type="paragraph" w:styleId="af">
    <w:name w:val="List Paragraph"/>
    <w:basedOn w:val="a"/>
    <w:qFormat/>
    <w:rsid w:val="00492C76"/>
    <w:pPr>
      <w:ind w:firstLineChars="200" w:firstLine="420"/>
    </w:pPr>
    <w:rPr>
      <w:szCs w:val="24"/>
    </w:rPr>
  </w:style>
  <w:style w:type="paragraph" w:customStyle="1" w:styleId="Char11">
    <w:name w:val="Char1"/>
    <w:basedOn w:val="a"/>
    <w:rsid w:val="00492C76"/>
    <w:rPr>
      <w:szCs w:val="24"/>
    </w:rPr>
  </w:style>
  <w:style w:type="paragraph" w:customStyle="1" w:styleId="13">
    <w:name w:val="列出段落1"/>
    <w:basedOn w:val="a"/>
    <w:uiPriority w:val="34"/>
    <w:qFormat/>
    <w:rsid w:val="00492C76"/>
    <w:pPr>
      <w:ind w:firstLineChars="200" w:firstLine="420"/>
    </w:pPr>
    <w:rPr>
      <w:szCs w:val="24"/>
    </w:rPr>
  </w:style>
  <w:style w:type="paragraph" w:customStyle="1" w:styleId="1GB231215">
    <w:name w:val="样式 纯文本正 文 1普通文字 + 仿宋_GB2312 四号 行距: 1.5 倍行距"/>
    <w:next w:val="a"/>
    <w:rsid w:val="00492C76"/>
    <w:pPr>
      <w:widowControl w:val="0"/>
      <w:spacing w:line="480" w:lineRule="exact"/>
      <w:ind w:rightChars="-20" w:right="-20" w:firstLineChars="200" w:firstLine="200"/>
      <w:jc w:val="both"/>
    </w:pPr>
    <w:rPr>
      <w:rFonts w:ascii="仿宋_GB2312" w:eastAsia="仿宋_GB2312" w:hAnsi="Courier New" w:cs="宋体"/>
      <w:sz w:val="28"/>
      <w:szCs w:val="22"/>
    </w:rPr>
  </w:style>
  <w:style w:type="paragraph" w:customStyle="1" w:styleId="af0">
    <w:name w:val="文一"/>
    <w:basedOn w:val="a"/>
    <w:qFormat/>
    <w:rsid w:val="00492C76"/>
    <w:pPr>
      <w:topLinePunct/>
      <w:adjustRightInd w:val="0"/>
      <w:snapToGrid w:val="0"/>
      <w:spacing w:line="360" w:lineRule="auto"/>
      <w:ind w:firstLineChars="200" w:firstLine="200"/>
    </w:pPr>
    <w:rPr>
      <w:snapToGrid w:val="0"/>
      <w:spacing w:val="4"/>
    </w:rPr>
  </w:style>
  <w:style w:type="paragraph" w:customStyle="1" w:styleId="Default">
    <w:name w:val="Default"/>
    <w:rsid w:val="00492C7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4">
    <w:name w:val="Char"/>
    <w:basedOn w:val="a"/>
    <w:rsid w:val="00492C76"/>
    <w:pPr>
      <w:adjustRightInd w:val="0"/>
      <w:snapToGrid w:val="0"/>
      <w:spacing w:line="360" w:lineRule="auto"/>
      <w:ind w:firstLine="200"/>
      <w:jc w:val="left"/>
    </w:pPr>
  </w:style>
  <w:style w:type="paragraph" w:customStyle="1" w:styleId="GB231215">
    <w:name w:val="样式 (西文) 宋体 (中文) 仿宋_GB2312 四号 两端对齐 行距: 1.5 倍行距"/>
    <w:basedOn w:val="a"/>
    <w:qFormat/>
    <w:rsid w:val="00492C76"/>
    <w:pPr>
      <w:spacing w:line="360" w:lineRule="auto"/>
      <w:ind w:firstLineChars="200" w:firstLine="560"/>
    </w:pPr>
    <w:rPr>
      <w:rFonts w:ascii="宋体" w:eastAsia="仿宋_GB2312" w:hAnsi="宋体" w:cs="宋体"/>
      <w:sz w:val="28"/>
      <w:szCs w:val="28"/>
    </w:rPr>
  </w:style>
  <w:style w:type="paragraph" w:customStyle="1" w:styleId="Style2">
    <w:name w:val="_Style 2"/>
    <w:basedOn w:val="a"/>
    <w:uiPriority w:val="99"/>
    <w:qFormat/>
    <w:rsid w:val="00492C76"/>
    <w:pPr>
      <w:widowControl/>
      <w:spacing w:afterLines="50" w:line="408" w:lineRule="auto"/>
      <w:ind w:firstLineChars="200" w:firstLine="420"/>
    </w:pPr>
    <w:rPr>
      <w:rFonts w:ascii="Calibri" w:hAnsi="Calibri"/>
      <w:szCs w:val="22"/>
    </w:rPr>
  </w:style>
  <w:style w:type="table" w:styleId="af1">
    <w:name w:val="Table Grid"/>
    <w:basedOn w:val="a1"/>
    <w:rsid w:val="00492C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09513E"/>
    <w:rPr>
      <w:b/>
      <w:bCs/>
      <w:kern w:val="44"/>
      <w:sz w:val="44"/>
      <w:szCs w:val="44"/>
    </w:rPr>
  </w:style>
  <w:style w:type="paragraph" w:customStyle="1" w:styleId="B">
    <w:name w:val="表格居中B"/>
    <w:basedOn w:val="a"/>
    <w:autoRedefine/>
    <w:rsid w:val="0009513E"/>
    <w:pPr>
      <w:ind w:left="480" w:firstLine="480"/>
      <w:jc w:val="center"/>
    </w:pPr>
    <w:rPr>
      <w:rFonts w:eastAsia="仿宋_GB2312"/>
      <w:sz w:val="24"/>
      <w:szCs w:val="24"/>
    </w:rPr>
  </w:style>
  <w:style w:type="character" w:customStyle="1" w:styleId="apple-converted-space">
    <w:name w:val="apple-converted-space"/>
    <w:basedOn w:val="a0"/>
    <w:rsid w:val="0098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User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珠海大横琴投资有限公司</dc:title>
  <dc:creator>lg</dc:creator>
  <cp:lastModifiedBy>罗佳玉</cp:lastModifiedBy>
  <cp:revision>3</cp:revision>
  <cp:lastPrinted>2018-09-04T08:06:00Z</cp:lastPrinted>
  <dcterms:created xsi:type="dcterms:W3CDTF">2019-04-08T09:53:00Z</dcterms:created>
  <dcterms:modified xsi:type="dcterms:W3CDTF">2019-04-08T10:21:00Z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_DocHome">
    <vt:r8>-200929</vt:r8>
  </property>
</Properties>
</file>